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11" w:rsidRPr="00AE1730" w:rsidRDefault="00A611D1" w:rsidP="00A611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E11" w:rsidRPr="00AE1730">
        <w:rPr>
          <w:rFonts w:ascii="Times New Roman" w:hAnsi="Times New Roman"/>
          <w:sz w:val="28"/>
          <w:szCs w:val="28"/>
        </w:rPr>
        <w:t>Приложение №1</w:t>
      </w:r>
    </w:p>
    <w:p w:rsidR="002F4E11" w:rsidRDefault="00A611D1" w:rsidP="00A611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E11" w:rsidRPr="00AE1730">
        <w:rPr>
          <w:rFonts w:ascii="Times New Roman" w:hAnsi="Times New Roman"/>
          <w:sz w:val="28"/>
          <w:szCs w:val="28"/>
        </w:rPr>
        <w:t>к Административному</w:t>
      </w:r>
      <w:r w:rsidR="002F4E11">
        <w:rPr>
          <w:rFonts w:ascii="Times New Roman" w:hAnsi="Times New Roman"/>
          <w:sz w:val="28"/>
          <w:szCs w:val="28"/>
        </w:rPr>
        <w:t xml:space="preserve"> </w:t>
      </w:r>
      <w:r w:rsidR="002F4E11" w:rsidRPr="00AE1730">
        <w:rPr>
          <w:rFonts w:ascii="Times New Roman" w:hAnsi="Times New Roman"/>
          <w:sz w:val="28"/>
          <w:szCs w:val="28"/>
        </w:rPr>
        <w:t>регламенту</w:t>
      </w:r>
    </w:p>
    <w:p w:rsidR="002F4E11" w:rsidRDefault="002F4E11" w:rsidP="002F4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8"/>
      <w:bookmarkEnd w:id="0"/>
    </w:p>
    <w:p w:rsidR="002F4E11" w:rsidRDefault="002F4E11" w:rsidP="002F4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4E11" w:rsidRDefault="002F4E11" w:rsidP="002F4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4E11" w:rsidRDefault="002F4E11" w:rsidP="002F4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F4E11" w:rsidRDefault="002F4E11" w:rsidP="002F4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отборе проектов и получение субсидии</w:t>
      </w:r>
    </w:p>
    <w:p w:rsidR="002F4E11" w:rsidRDefault="002F4E11" w:rsidP="00A61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(ФИО физическо</w:t>
      </w:r>
      <w:r w:rsidR="00A611D1">
        <w:rPr>
          <w:rFonts w:ascii="Times New Roman" w:hAnsi="Times New Roman" w:cs="Times New Roman"/>
          <w:sz w:val="28"/>
          <w:szCs w:val="28"/>
        </w:rPr>
        <w:t>го лица)____________________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(адрес регистрации)_______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осуществления хозяйственной деятельнос</w:t>
      </w:r>
      <w:r w:rsidR="00A611D1">
        <w:rPr>
          <w:rFonts w:ascii="Times New Roman" w:hAnsi="Times New Roman" w:cs="Times New Roman"/>
          <w:sz w:val="28"/>
          <w:szCs w:val="28"/>
        </w:rPr>
        <w:t>ти__________________________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____________________________ ОГР</w:t>
      </w:r>
      <w:r w:rsidR="00A611D1">
        <w:rPr>
          <w:rFonts w:ascii="Times New Roman" w:hAnsi="Times New Roman" w:cs="Times New Roman"/>
          <w:sz w:val="28"/>
          <w:szCs w:val="28"/>
        </w:rPr>
        <w:t>Н___________________________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цель проекта_________________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реализацию проекта ______________ руб.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запрашиваемой субсидии _______________ руб.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(ФИО)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(должность)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(телефон, факс,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9._________________________________________</w:t>
      </w:r>
      <w:r w:rsidR="00A611D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E11" w:rsidRDefault="002F4E11" w:rsidP="00A611D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73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="00A611D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 ___________</w:t>
      </w:r>
    </w:p>
    <w:p w:rsidR="002F4E11" w:rsidRDefault="002F4E11" w:rsidP="00A61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Заявитель                             </w:t>
      </w:r>
      <w:r w:rsidR="00A611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(подпись)     (расшифровка подписи)</w:t>
      </w:r>
    </w:p>
    <w:p w:rsidR="002F4E11" w:rsidRDefault="002F4E11" w:rsidP="002F4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4E11" w:rsidRDefault="002F4E11" w:rsidP="002F4E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_______________ 20__ г.</w:t>
      </w:r>
    </w:p>
    <w:p w:rsidR="002F4E11" w:rsidRDefault="002F4E11" w:rsidP="002F4E1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F4E11" w:rsidRDefault="002F4E11" w:rsidP="002F4E11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2F4E11" w:rsidRDefault="002F4E11" w:rsidP="002F4E11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AF5A0B" w:rsidRDefault="00AF5A0B"/>
    <w:sectPr w:rsidR="00AF5A0B" w:rsidSect="00A611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E11"/>
    <w:rsid w:val="002F4E11"/>
    <w:rsid w:val="009A46F2"/>
    <w:rsid w:val="00A611D1"/>
    <w:rsid w:val="00A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4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F4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2019-06-13T12:39:00Z</dcterms:created>
  <dcterms:modified xsi:type="dcterms:W3CDTF">2019-06-14T03:40:00Z</dcterms:modified>
</cp:coreProperties>
</file>