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C8C6E6B" w14:textId="77777777" w:rsidR="00035FDB" w:rsidRPr="00CA70ED" w:rsidRDefault="00035FDB" w:rsidP="00035FDB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О выявлении правообладателя ранее учтенного объекта </w:t>
      </w:r>
      <w:r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 </w:t>
      </w:r>
      <w:r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0219015</w:t>
      </w:r>
      <w:r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21</w:t>
      </w:r>
    </w:p>
    <w:p w14:paraId="7274DAF5" w14:textId="0E86719F" w:rsidR="00035FDB" w:rsidRDefault="00035FDB" w:rsidP="00035FD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</w:t>
      </w:r>
      <w:r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 66:35:</w:t>
      </w:r>
      <w:r w:rsidRPr="00CA70ED">
        <w:rPr>
          <w:rFonts w:ascii="Times New Roman" w:hAnsi="Times New Roman" w:cs="Times New Roman"/>
          <w:sz w:val="26"/>
          <w:szCs w:val="26"/>
        </w:rPr>
        <w:t>021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CA70ED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15</w:t>
      </w:r>
      <w:r w:rsidRPr="00A3282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A3282B">
        <w:rPr>
          <w:rFonts w:ascii="Times New Roman" w:hAnsi="Times New Roman" w:cs="Times New Roman"/>
          <w:sz w:val="26"/>
          <w:szCs w:val="26"/>
        </w:rPr>
        <w:t xml:space="preserve">, 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>
        <w:rPr>
          <w:rFonts w:ascii="Times New Roman" w:hAnsi="Times New Roman" w:cs="Times New Roman"/>
          <w:iCs/>
          <w:sz w:val="26"/>
          <w:szCs w:val="26"/>
        </w:rPr>
        <w:t>коллективный сад №95 «Кедр», участок №2.2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>
        <w:rPr>
          <w:rFonts w:ascii="Times New Roman" w:hAnsi="Times New Roman" w:cs="Times New Roman"/>
          <w:iCs/>
          <w:sz w:val="26"/>
          <w:szCs w:val="26"/>
        </w:rPr>
        <w:t xml:space="preserve">площадь: 1000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>., категория земель – земли сельскохозяйственного назначения,  вид разрешенного использования – для садоводства,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</w:t>
      </w:r>
      <w:r w:rsidRPr="00BE4FFD">
        <w:rPr>
          <w:rFonts w:ascii="Times New Roman" w:hAnsi="Times New Roman" w:cs="Times New Roman"/>
          <w:sz w:val="26"/>
          <w:szCs w:val="26"/>
        </w:rPr>
        <w:t>выявлен</w:t>
      </w:r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Фомин Евгений Романович, 02.10.1940 г.р., умерший 01.01.2018 г.</w:t>
      </w:r>
    </w:p>
    <w:p w14:paraId="0800CBEA" w14:textId="3A5B8780" w:rsidR="00035FDB" w:rsidRDefault="00035FDB" w:rsidP="00035FD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Брагиной С.Н. №271 от 03.04.2024 г.</w:t>
      </w:r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r>
        <w:rPr>
          <w:rFonts w:ascii="Times New Roman" w:hAnsi="Times New Roman" w:cs="Times New Roman"/>
          <w:color w:val="000000"/>
          <w:sz w:val="26"/>
          <w:szCs w:val="26"/>
        </w:rPr>
        <w:t>Фомина Евгения Романовича</w:t>
      </w:r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 заведено наследственное дело №</w:t>
      </w:r>
      <w:r>
        <w:rPr>
          <w:rFonts w:ascii="Times New Roman" w:hAnsi="Times New Roman" w:cs="Times New Roman"/>
          <w:color w:val="000000"/>
          <w:sz w:val="26"/>
          <w:szCs w:val="26"/>
        </w:rPr>
        <w:t>3/2018</w:t>
      </w:r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. Наследником является </w:t>
      </w:r>
      <w:r>
        <w:rPr>
          <w:rFonts w:ascii="Times New Roman" w:hAnsi="Times New Roman" w:cs="Times New Roman"/>
          <w:color w:val="000000"/>
          <w:sz w:val="26"/>
          <w:szCs w:val="26"/>
        </w:rPr>
        <w:t>супруга</w:t>
      </w:r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bookmarkStart w:id="0" w:name="_Hlk228818277"/>
      <w:proofErr w:type="spellStart"/>
      <w:r>
        <w:rPr>
          <w:rFonts w:ascii="Times New Roman" w:hAnsi="Times New Roman" w:cs="Times New Roman"/>
          <w:iCs/>
          <w:sz w:val="26"/>
          <w:szCs w:val="26"/>
        </w:rPr>
        <w:t>Овчинникова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Раиса Васильевна</w:t>
      </w:r>
      <w:bookmarkEnd w:id="0"/>
      <w:r w:rsidR="00F246F7">
        <w:rPr>
          <w:rFonts w:ascii="Times New Roman" w:hAnsi="Times New Roman" w:cs="Times New Roman"/>
          <w:iCs/>
          <w:sz w:val="26"/>
          <w:szCs w:val="26"/>
        </w:rPr>
        <w:t>.</w:t>
      </w:r>
      <w:bookmarkStart w:id="1" w:name="_GoBack"/>
      <w:bookmarkEnd w:id="1"/>
    </w:p>
    <w:p w14:paraId="219B7A7F" w14:textId="77777777" w:rsidR="00035FDB" w:rsidRPr="00BE4FFD" w:rsidRDefault="00035FDB" w:rsidP="00035FD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64B70D3C" w14:textId="77777777" w:rsidR="00035FDB" w:rsidRPr="00BE4FFD" w:rsidRDefault="00035FDB" w:rsidP="00035FD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83B25A" w14:textId="77777777" w:rsidR="00035FDB" w:rsidRPr="00A3282B" w:rsidRDefault="00035FDB" w:rsidP="00035FD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A3282B">
        <w:rPr>
          <w:rFonts w:ascii="Times New Roman" w:hAnsi="Times New Roman" w:cs="Times New Roman"/>
          <w:sz w:val="26"/>
          <w:szCs w:val="26"/>
        </w:rPr>
        <w:t>:</w:t>
      </w:r>
    </w:p>
    <w:p w14:paraId="205E14B1" w14:textId="77777777" w:rsidR="00035FDB" w:rsidRPr="00A3282B" w:rsidRDefault="00035FDB" w:rsidP="00035FD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Е.А.) в срок не более </w:t>
      </w:r>
      <w:r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Pr="00A3282B">
        <w:rPr>
          <w:rFonts w:ascii="Times New Roman" w:hAnsi="Times New Roman" w:cs="Times New Roman"/>
          <w:sz w:val="26"/>
          <w:szCs w:val="26"/>
        </w:rPr>
        <w:t xml:space="preserve">направить в орган регистрации прав заявление о внесении в ЕГРН сведений о правообладателе ранее учтенного объекта недвижимости –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Овчинниковой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Раисе Васильевне.</w:t>
      </w:r>
    </w:p>
    <w:p w14:paraId="544C96A7" w14:textId="77777777" w:rsidR="00035FDB" w:rsidRPr="003E1317" w:rsidRDefault="00035FDB" w:rsidP="00035FD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31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E1317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E1317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93C6208" w14:textId="77777777" w:rsidR="00035FDB" w:rsidRPr="00A3282B" w:rsidRDefault="00035FDB" w:rsidP="0003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898CD2" w14:textId="77777777" w:rsidR="00035FDB" w:rsidRDefault="00035FDB" w:rsidP="0003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16595DAC" w:rsidR="009F1B20" w:rsidRPr="00A3282B" w:rsidRDefault="00035FDB" w:rsidP="0003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5FDB"/>
    <w:rsid w:val="00060B9C"/>
    <w:rsid w:val="00077F8A"/>
    <w:rsid w:val="000A4AC9"/>
    <w:rsid w:val="000A7976"/>
    <w:rsid w:val="000B42BD"/>
    <w:rsid w:val="000B650C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1B67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3366"/>
    <w:rsid w:val="008551B0"/>
    <w:rsid w:val="008A10D1"/>
    <w:rsid w:val="008B0115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3213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3132"/>
    <w:rsid w:val="00E251A5"/>
    <w:rsid w:val="00E44664"/>
    <w:rsid w:val="00E461C4"/>
    <w:rsid w:val="00EB2FD6"/>
    <w:rsid w:val="00EC022C"/>
    <w:rsid w:val="00EC529E"/>
    <w:rsid w:val="00EC6E4C"/>
    <w:rsid w:val="00EF1EC7"/>
    <w:rsid w:val="00F039F7"/>
    <w:rsid w:val="00F11F3F"/>
    <w:rsid w:val="00F246F7"/>
    <w:rsid w:val="00F36D23"/>
    <w:rsid w:val="00F50D32"/>
    <w:rsid w:val="00F77719"/>
    <w:rsid w:val="00FA3B2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2026-05-12T07:25:00Z</cp:lastPrinted>
  <dcterms:created xsi:type="dcterms:W3CDTF">2022-05-06T10:27:00Z</dcterms:created>
  <dcterms:modified xsi:type="dcterms:W3CDTF">2026-05-12T07:29:00Z</dcterms:modified>
</cp:coreProperties>
</file>