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A0" w:rsidRDefault="000908A0" w:rsidP="00D877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771F" w:rsidRDefault="000908A0" w:rsidP="00D877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№</w:t>
      </w:r>
      <w:r w:rsidR="00D8771F">
        <w:rPr>
          <w:rFonts w:ascii="Arial" w:hAnsi="Arial" w:cs="Arial"/>
          <w:sz w:val="20"/>
          <w:szCs w:val="20"/>
        </w:rPr>
        <w:t xml:space="preserve"> 3</w:t>
      </w:r>
    </w:p>
    <w:p w:rsidR="00D8771F" w:rsidRDefault="00D8771F" w:rsidP="00D8771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Указу Губернатора</w:t>
      </w:r>
    </w:p>
    <w:p w:rsidR="00D8771F" w:rsidRDefault="00D8771F" w:rsidP="00D8771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Свердловской области</w:t>
      </w:r>
    </w:p>
    <w:p w:rsidR="00D8771F" w:rsidRDefault="000908A0" w:rsidP="00D8771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16 апреля 2020 г. №</w:t>
      </w:r>
      <w:r w:rsidR="00D8771F">
        <w:rPr>
          <w:rFonts w:ascii="Arial" w:hAnsi="Arial" w:cs="Arial"/>
          <w:sz w:val="20"/>
          <w:szCs w:val="20"/>
        </w:rPr>
        <w:t xml:space="preserve"> 183-УГ</w:t>
      </w:r>
    </w:p>
    <w:p w:rsidR="00D8771F" w:rsidRDefault="00D8771F" w:rsidP="00D877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771F" w:rsidRDefault="00D8771F" w:rsidP="00D8771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Утверждена</w:t>
      </w:r>
    </w:p>
    <w:p w:rsidR="00D8771F" w:rsidRDefault="00D8771F" w:rsidP="00D8771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Указом Губернатора</w:t>
      </w:r>
    </w:p>
    <w:p w:rsidR="00D8771F" w:rsidRDefault="00D8771F" w:rsidP="00D8771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Свердловской области</w:t>
      </w:r>
    </w:p>
    <w:p w:rsidR="00D8771F" w:rsidRDefault="000908A0" w:rsidP="00D8771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17 февраля 2020 г. №</w:t>
      </w:r>
      <w:bookmarkStart w:id="0" w:name="_GoBack"/>
      <w:bookmarkEnd w:id="0"/>
      <w:r w:rsidR="00D8771F">
        <w:rPr>
          <w:rFonts w:ascii="Arial" w:hAnsi="Arial" w:cs="Arial"/>
          <w:sz w:val="20"/>
          <w:szCs w:val="20"/>
        </w:rPr>
        <w:t xml:space="preserve"> 55-УГ</w:t>
      </w:r>
    </w:p>
    <w:p w:rsidR="00D8771F" w:rsidRDefault="00D8771F" w:rsidP="00D877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771F" w:rsidRDefault="00D8771F" w:rsidP="00D877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D8771F" w:rsidRDefault="00D8771F" w:rsidP="00D877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(представителю нанимателя (работодателю))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от ______________________________________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(Ф.И.О., замещаемая должность</w:t>
      </w:r>
      <w:proofErr w:type="gramEnd"/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муниципальной службы)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ХОДАТАЙСТВО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о получении муниципальным служащим разрешения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на участие на безвозмездной основе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в управлении некоммерческой организацией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соответствии  с  </w:t>
      </w:r>
      <w:hyperlink r:id="rId5" w:history="1">
        <w:r w:rsidRPr="00D8771F">
          <w:rPr>
            <w:rFonts w:ascii="Courier New" w:hAnsi="Courier New" w:cs="Courier New"/>
            <w:sz w:val="20"/>
            <w:szCs w:val="20"/>
          </w:rPr>
          <w:t>частью  1  пункта  5  статьи 10</w:t>
        </w:r>
      </w:hyperlink>
      <w:r>
        <w:rPr>
          <w:rFonts w:ascii="Courier New" w:hAnsi="Courier New" w:cs="Courier New"/>
          <w:sz w:val="20"/>
          <w:szCs w:val="20"/>
        </w:rPr>
        <w:t xml:space="preserve"> Закона Свердловской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области  от  29  октября  2007 года N 136-ОЗ "Об особенностях муниципальной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службы  на  территории  Свердловской  области" прошу дать мне разрешение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участие в управлении некоммерческой организацией __________________________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(указать сведения об участии в управлении некоммерческой организацией:</w:t>
      </w:r>
      <w:proofErr w:type="gramEnd"/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и адрес некоммерческой организации, основной вид деятельности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некоммерческой организации, срок, в течение которого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планируется участвовать в управлении)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качестве ________________________________________________________________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__________________________________________________________________________.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(указать основание участия)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Участие   на   безвозмездной   основе   в   управлении   некоммерческой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организацией не повлечет конфликта интересов.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1) выписка из единого государственного реестра  юридических лиц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на _____ л. в 1 экз.;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2) копия учредительного  документа  некоммерческой  организации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на _____ л. в 1 экз.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   _____________________    _______________________________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(дата)             (подпись)                (расшифровка подписи)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принявшее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ходатайство     __________ _______________________ "__" _________ 20__ года</w:t>
      </w:r>
    </w:p>
    <w:p w:rsidR="00D8771F" w:rsidRDefault="00D8771F" w:rsidP="00D877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(подпись)   (расшифровка подписи)</w:t>
      </w:r>
    </w:p>
    <w:p w:rsidR="00D8771F" w:rsidRDefault="00D8771F" w:rsidP="00D877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36472" w:rsidRDefault="00236472"/>
    <w:sectPr w:rsidR="00236472" w:rsidSect="00F2607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53"/>
    <w:rsid w:val="000908A0"/>
    <w:rsid w:val="00236472"/>
    <w:rsid w:val="00446F01"/>
    <w:rsid w:val="00477553"/>
    <w:rsid w:val="00A540C8"/>
    <w:rsid w:val="00D8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48BBD60C87C3D5BD4906DC897887180826582E6F1C83DC5E95F8BE1164BA747B3DA23444A86AEFCB8401661C0A7354468040AC5290166737AE066B276I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Е.П.</dc:creator>
  <cp:keywords/>
  <dc:description/>
  <cp:lastModifiedBy>Серебрякова Е.П.</cp:lastModifiedBy>
  <cp:revision>6</cp:revision>
  <dcterms:created xsi:type="dcterms:W3CDTF">2022-01-11T12:09:00Z</dcterms:created>
  <dcterms:modified xsi:type="dcterms:W3CDTF">2022-01-12T10:37:00Z</dcterms:modified>
</cp:coreProperties>
</file>