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2501D2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Краткие 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январь-</w:t>
      </w:r>
      <w:r w:rsidR="00F85FA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март</w:t>
      </w:r>
      <w:r w:rsidR="00D51E2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961E7E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Темп роста 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обороту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марте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1134">
        <w:rPr>
          <w:rFonts w:ascii="Times New Roman" w:eastAsia="Times New Roman" w:hAnsi="Times New Roman" w:cs="Times New Roman"/>
          <w:sz w:val="28"/>
          <w:szCs w:val="28"/>
        </w:rPr>
        <w:t>21016,3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121134">
        <w:rPr>
          <w:rFonts w:ascii="Times New Roman" w:eastAsia="Times New Roman" w:hAnsi="Times New Roman" w:cs="Times New Roman"/>
          <w:sz w:val="28"/>
          <w:szCs w:val="28"/>
        </w:rPr>
        <w:t>113,1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F85FA5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11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121134">
        <w:rPr>
          <w:rFonts w:ascii="Times New Roman" w:eastAsia="Times New Roman" w:hAnsi="Times New Roman" w:cs="Times New Roman"/>
          <w:sz w:val="28"/>
          <w:szCs w:val="28"/>
        </w:rPr>
        <w:t>110,7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F85FA5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="00292A09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F85FA5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 – 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83,0</w:t>
      </w:r>
      <w:r w:rsidR="006823D6"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105,6</w:t>
      </w:r>
      <w:r w:rsidR="006823D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96,5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85CA6" w:rsidRPr="0053277A" w:rsidRDefault="00385CA6" w:rsidP="00961E7E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обеспечение электрической энергией, газом и паром; кондиционирование воздуха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141,4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53277A" w:rsidRDefault="00385CA6" w:rsidP="00961E7E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250,0</w:t>
      </w:r>
      <w:r w:rsidR="00D51E28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Default="00D51E28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99,3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Default="00D51E28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транспортировка и хранение -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98,6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114,0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422D4A" w:rsidRDefault="00422D4A" w:rsidP="00166223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Default="00580DAD" w:rsidP="00166223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11911,3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105,6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99,8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1BF" w:rsidRDefault="00DC71BF" w:rsidP="00DC71BF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71BF" w:rsidRPr="006526EC" w:rsidRDefault="00DC71BF" w:rsidP="00DC71BF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DC71BF" w:rsidRPr="0053277A" w:rsidRDefault="00DC71BF" w:rsidP="00DC71BF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412,0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что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141,0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151,8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. В основном инвестиции осуществлялись организациями за счет собственных средств.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71BF" w:rsidRPr="0053277A" w:rsidRDefault="00DC71BF" w:rsidP="00166223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166223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98,2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107,5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1 </w:t>
      </w:r>
      <w:r w:rsidR="00DC71BF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991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DC71BF">
        <w:rPr>
          <w:rFonts w:ascii="Times New Roman" w:eastAsia="Times New Roman" w:hAnsi="Times New Roman" w:cs="Times New Roman"/>
          <w:sz w:val="28"/>
          <w:szCs w:val="28"/>
        </w:rPr>
        <w:t>319,5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1 </w:t>
      </w:r>
      <w:r w:rsidR="00DC71BF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lastRenderedPageBreak/>
        <w:t>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DC71BF">
        <w:rPr>
          <w:rFonts w:ascii="Times New Roman" w:eastAsia="Times New Roman" w:hAnsi="Times New Roman" w:cs="Times New Roman"/>
          <w:sz w:val="28"/>
          <w:szCs w:val="28"/>
        </w:rPr>
        <w:t xml:space="preserve">+275,5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A72" w:rsidRPr="0053277A" w:rsidRDefault="00E81A72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97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35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397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35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человек).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51397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513972">
        <w:rPr>
          <w:rFonts w:ascii="Times New Roman" w:eastAsia="Times New Roman" w:hAnsi="Times New Roman" w:cs="Times New Roman"/>
          <w:sz w:val="28"/>
          <w:szCs w:val="28"/>
        </w:rPr>
        <w:t>0,9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397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0,9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области – 1,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580DAD">
      <w:pPr>
        <w:shd w:val="clear" w:color="auto" w:fill="FFFFFF"/>
        <w:spacing w:after="115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580DAD">
      <w:pPr>
        <w:shd w:val="clear" w:color="auto" w:fill="FFFFFF"/>
        <w:spacing w:after="115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январь-март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42424,3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113,1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январю-марту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рдловской области рост зарплаты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107,9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9D5481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9D5481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220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85,3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года);</w:t>
      </w:r>
    </w:p>
    <w:p w:rsidR="00580DAD" w:rsidRPr="0053277A" w:rsidRDefault="00580DAD" w:rsidP="009D5481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умерло 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237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94,0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B15991">
        <w:rPr>
          <w:rFonts w:ascii="Times New Roman" w:eastAsia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года).</w:t>
      </w:r>
    </w:p>
    <w:p w:rsidR="00120DEF" w:rsidRPr="0053277A" w:rsidRDefault="00120DEF" w:rsidP="009D5481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5F2C67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8,25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80,0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5F2C6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по Свердловской области-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105,6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>%.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, все введенное жилье – индивидуальное.</w:t>
      </w:r>
    </w:p>
    <w:p w:rsidR="00840C7D" w:rsidRPr="0053277A" w:rsidRDefault="00840C7D" w:rsidP="009D54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40C7D" w:rsidRPr="0053277A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6510"/>
    <w:rsid w:val="00072BAF"/>
    <w:rsid w:val="000742C9"/>
    <w:rsid w:val="000A10C5"/>
    <w:rsid w:val="000A7FF8"/>
    <w:rsid w:val="000C1CC9"/>
    <w:rsid w:val="000E1BF0"/>
    <w:rsid w:val="000F4636"/>
    <w:rsid w:val="00120DEF"/>
    <w:rsid w:val="00121134"/>
    <w:rsid w:val="001412E7"/>
    <w:rsid w:val="00151293"/>
    <w:rsid w:val="00153EF9"/>
    <w:rsid w:val="00156363"/>
    <w:rsid w:val="00166223"/>
    <w:rsid w:val="00190620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501D2"/>
    <w:rsid w:val="00292A09"/>
    <w:rsid w:val="002D45EE"/>
    <w:rsid w:val="002F4F6B"/>
    <w:rsid w:val="003016EC"/>
    <w:rsid w:val="00321DB8"/>
    <w:rsid w:val="00375E06"/>
    <w:rsid w:val="003837A3"/>
    <w:rsid w:val="00385CA6"/>
    <w:rsid w:val="003870D9"/>
    <w:rsid w:val="00393C41"/>
    <w:rsid w:val="00397ACC"/>
    <w:rsid w:val="003D102D"/>
    <w:rsid w:val="003E14FF"/>
    <w:rsid w:val="003F34C6"/>
    <w:rsid w:val="00422D4A"/>
    <w:rsid w:val="00427E74"/>
    <w:rsid w:val="00432C68"/>
    <w:rsid w:val="00456B4B"/>
    <w:rsid w:val="004879C5"/>
    <w:rsid w:val="00494B24"/>
    <w:rsid w:val="004956E1"/>
    <w:rsid w:val="004B5C3B"/>
    <w:rsid w:val="004C48D1"/>
    <w:rsid w:val="004D4988"/>
    <w:rsid w:val="004E3A94"/>
    <w:rsid w:val="00510045"/>
    <w:rsid w:val="00513972"/>
    <w:rsid w:val="005207E9"/>
    <w:rsid w:val="00530436"/>
    <w:rsid w:val="0053277A"/>
    <w:rsid w:val="00552A0E"/>
    <w:rsid w:val="00561260"/>
    <w:rsid w:val="00572712"/>
    <w:rsid w:val="00580DAD"/>
    <w:rsid w:val="00583C56"/>
    <w:rsid w:val="005A6186"/>
    <w:rsid w:val="005A69AD"/>
    <w:rsid w:val="005B353B"/>
    <w:rsid w:val="005B7A56"/>
    <w:rsid w:val="005C415F"/>
    <w:rsid w:val="005D1DF7"/>
    <w:rsid w:val="005F2C67"/>
    <w:rsid w:val="00613867"/>
    <w:rsid w:val="00632BF9"/>
    <w:rsid w:val="00642BB3"/>
    <w:rsid w:val="006526EC"/>
    <w:rsid w:val="0068050F"/>
    <w:rsid w:val="006823D6"/>
    <w:rsid w:val="00682C52"/>
    <w:rsid w:val="00683D52"/>
    <w:rsid w:val="00683FDA"/>
    <w:rsid w:val="006B34AE"/>
    <w:rsid w:val="006D0103"/>
    <w:rsid w:val="006D4FD0"/>
    <w:rsid w:val="00723137"/>
    <w:rsid w:val="007427B3"/>
    <w:rsid w:val="00760536"/>
    <w:rsid w:val="00785D49"/>
    <w:rsid w:val="00791A3E"/>
    <w:rsid w:val="00797E38"/>
    <w:rsid w:val="00813D0E"/>
    <w:rsid w:val="00840C7D"/>
    <w:rsid w:val="008719E6"/>
    <w:rsid w:val="00876F30"/>
    <w:rsid w:val="00883B79"/>
    <w:rsid w:val="008A3E0F"/>
    <w:rsid w:val="008A561A"/>
    <w:rsid w:val="008C18A5"/>
    <w:rsid w:val="008D68E6"/>
    <w:rsid w:val="008D6A73"/>
    <w:rsid w:val="008F079C"/>
    <w:rsid w:val="00912974"/>
    <w:rsid w:val="00925484"/>
    <w:rsid w:val="009418C6"/>
    <w:rsid w:val="00944E54"/>
    <w:rsid w:val="00961E7E"/>
    <w:rsid w:val="00984DA4"/>
    <w:rsid w:val="009D4973"/>
    <w:rsid w:val="009D5481"/>
    <w:rsid w:val="009D6CA7"/>
    <w:rsid w:val="009E2AB3"/>
    <w:rsid w:val="00A3287C"/>
    <w:rsid w:val="00A41613"/>
    <w:rsid w:val="00A42E47"/>
    <w:rsid w:val="00A5164C"/>
    <w:rsid w:val="00A60032"/>
    <w:rsid w:val="00A60339"/>
    <w:rsid w:val="00A93807"/>
    <w:rsid w:val="00AB021D"/>
    <w:rsid w:val="00AC3208"/>
    <w:rsid w:val="00AE52B0"/>
    <w:rsid w:val="00AF16C7"/>
    <w:rsid w:val="00B0602A"/>
    <w:rsid w:val="00B10CA7"/>
    <w:rsid w:val="00B12299"/>
    <w:rsid w:val="00B13E51"/>
    <w:rsid w:val="00B15991"/>
    <w:rsid w:val="00B20C96"/>
    <w:rsid w:val="00B246A3"/>
    <w:rsid w:val="00B4621C"/>
    <w:rsid w:val="00B563D4"/>
    <w:rsid w:val="00B71DFC"/>
    <w:rsid w:val="00B84DA7"/>
    <w:rsid w:val="00BD356B"/>
    <w:rsid w:val="00C100DC"/>
    <w:rsid w:val="00C322D2"/>
    <w:rsid w:val="00C44DD6"/>
    <w:rsid w:val="00C523DF"/>
    <w:rsid w:val="00C57EAC"/>
    <w:rsid w:val="00CB67FB"/>
    <w:rsid w:val="00CF0436"/>
    <w:rsid w:val="00D04D11"/>
    <w:rsid w:val="00D152ED"/>
    <w:rsid w:val="00D33EA6"/>
    <w:rsid w:val="00D51E28"/>
    <w:rsid w:val="00D76E23"/>
    <w:rsid w:val="00DA4C28"/>
    <w:rsid w:val="00DC58A3"/>
    <w:rsid w:val="00DC60FF"/>
    <w:rsid w:val="00DC71BF"/>
    <w:rsid w:val="00DD37CA"/>
    <w:rsid w:val="00DF568B"/>
    <w:rsid w:val="00E400F3"/>
    <w:rsid w:val="00E431C2"/>
    <w:rsid w:val="00E64FA8"/>
    <w:rsid w:val="00E66829"/>
    <w:rsid w:val="00E81A72"/>
    <w:rsid w:val="00E92769"/>
    <w:rsid w:val="00E976B9"/>
    <w:rsid w:val="00EA022F"/>
    <w:rsid w:val="00EE1302"/>
    <w:rsid w:val="00EE1A7F"/>
    <w:rsid w:val="00EF1A6E"/>
    <w:rsid w:val="00F676E0"/>
    <w:rsid w:val="00F85FA5"/>
    <w:rsid w:val="00FA0A75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FA3A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5</cp:revision>
  <cp:lastPrinted>2019-06-04T05:28:00Z</cp:lastPrinted>
  <dcterms:created xsi:type="dcterms:W3CDTF">2020-06-16T10:41:00Z</dcterms:created>
  <dcterms:modified xsi:type="dcterms:W3CDTF">2020-06-16T10:47:00Z</dcterms:modified>
</cp:coreProperties>
</file>