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9A" w:rsidRPr="00F60021" w:rsidRDefault="00AA4A9A" w:rsidP="00867AEA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F600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0021" w:rsidRPr="00F60021">
        <w:rPr>
          <w:rFonts w:ascii="Times New Roman" w:hAnsi="Times New Roman" w:cs="Times New Roman"/>
          <w:sz w:val="28"/>
          <w:szCs w:val="28"/>
        </w:rPr>
        <w:t>№</w:t>
      </w:r>
      <w:r w:rsidRPr="00F60021">
        <w:rPr>
          <w:rFonts w:ascii="Times New Roman" w:hAnsi="Times New Roman" w:cs="Times New Roman"/>
          <w:sz w:val="28"/>
          <w:szCs w:val="28"/>
        </w:rPr>
        <w:t>2</w:t>
      </w:r>
    </w:p>
    <w:p w:rsidR="00AA4A9A" w:rsidRPr="00F60021" w:rsidRDefault="00AA4A9A" w:rsidP="00867AE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F600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60021" w:rsidRDefault="00F60021" w:rsidP="00867AEA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F60021" w:rsidP="00F6002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Заявление (запроса)</w:t>
      </w:r>
    </w:p>
    <w:p w:rsidR="00AA4A9A" w:rsidRPr="00F60021" w:rsidRDefault="00F60021" w:rsidP="00F6002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о предоставлении копий документов, карт (схем)</w:t>
      </w:r>
    </w:p>
    <w:p w:rsidR="00AA4A9A" w:rsidRPr="00F60021" w:rsidRDefault="00F60021" w:rsidP="00F6002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из информационной системы обеспечения</w:t>
      </w:r>
    </w:p>
    <w:p w:rsidR="00AA4A9A" w:rsidRPr="00F60021" w:rsidRDefault="00F60021" w:rsidP="00F6002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A4A9A" w:rsidRPr="00F60021" w:rsidRDefault="00AA4A9A" w:rsidP="00F600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AA4A9A" w:rsidP="00F600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Администрация Березовского городского округа</w:t>
      </w:r>
    </w:p>
    <w:p w:rsidR="00AA4A9A" w:rsidRPr="00F60021" w:rsidRDefault="00AA4A9A" w:rsidP="00F600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Отдел архитектуры и градостроительства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заявителя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или полное наименование организации)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Контактный телефон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Адрес электронной почты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AA4A9A" w:rsidP="00F600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ЗАЯВЛЕНИЕ (ЗАПРОС)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Прошу предоставить: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заверенную/незаверенную копию документа (подчеркните нужный вариант),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(введите наименование и реквизиты документа)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выписку из документа: 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(введите наименование и реквизиты документа)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часть документа: 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(укажите раздел(ы) документа)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выкопировку из карты (схемы): 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(введите наименование карты (схемы))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на территорию района (населенного пункта) 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(введите название)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в квартале улиц 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(укажите название улиц)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в границах улиц (в районе улиц, на пересечении улиц) 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(укажите название улиц)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на земельный участок: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с кадастровым номером 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(укажите кадастровый номер при его наличии)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адрес земельного участка 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(укажите адрес земельного участка)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на объект капитального строительства: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адрес объекта капитального строительства 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(введите адрес объекта)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Форма представления сведений (указать):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В виде бумажного документа                                    _________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В виде электронной копии документа </w:t>
      </w:r>
      <w:hyperlink w:anchor="Par235" w:history="1">
        <w:r w:rsidRPr="00F60021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F60021">
        <w:rPr>
          <w:rFonts w:ascii="Times New Roman" w:hAnsi="Times New Roman" w:cs="Times New Roman"/>
          <w:sz w:val="24"/>
          <w:szCs w:val="24"/>
        </w:rPr>
        <w:t xml:space="preserve">              _________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Способ получения сведений (указать):                     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на личном приеме в Администрации Березовского городского округа:     __________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почтовым отправлением: _______________________________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(укажите почтовый адрес)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по электронной почте                      ___________________________                                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Квитанцию на оплату сведений прошу (укажите нужный вариант):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предоставить лично                                                 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выслать на адрес электронной почты                   ____________                                                                                   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_________________________            _______________  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(наименование должности                          (подпись)          (расшифровка подписи)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руководителя </w:t>
      </w:r>
      <w:hyperlink w:anchor="Par236" w:history="1">
        <w:r w:rsidRPr="00F60021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F60021">
        <w:rPr>
          <w:rFonts w:ascii="Times New Roman" w:hAnsi="Times New Roman" w:cs="Times New Roman"/>
          <w:sz w:val="24"/>
          <w:szCs w:val="24"/>
        </w:rPr>
        <w:t>)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p w:rsidR="00AA4A9A" w:rsidRPr="00F60021" w:rsidRDefault="00AA4A9A" w:rsidP="00F600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(дата)</w:t>
      </w:r>
    </w:p>
    <w:p w:rsidR="00AA4A9A" w:rsidRPr="00F60021" w:rsidRDefault="00AA4A9A" w:rsidP="00F60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4A9A" w:rsidRPr="00F60021" w:rsidRDefault="00AA4A9A" w:rsidP="00F6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0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A4A9A" w:rsidRPr="00F60021" w:rsidRDefault="00AA4A9A" w:rsidP="00F6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35"/>
      <w:bookmarkEnd w:id="0"/>
      <w:r w:rsidRPr="00F60021">
        <w:rPr>
          <w:rFonts w:ascii="Times New Roman" w:hAnsi="Times New Roman" w:cs="Times New Roman"/>
          <w:sz w:val="24"/>
          <w:szCs w:val="24"/>
        </w:rPr>
        <w:t>&lt;*&gt; Электронные копии документов, карт (схем) передаются заявителям на предоставленных ими машинных носителях информации.</w:t>
      </w:r>
    </w:p>
    <w:p w:rsidR="00AA4A9A" w:rsidRPr="00F60021" w:rsidRDefault="00AA4A9A" w:rsidP="00F6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6"/>
      <w:bookmarkEnd w:id="1"/>
      <w:r w:rsidRPr="00F60021">
        <w:rPr>
          <w:rFonts w:ascii="Times New Roman" w:hAnsi="Times New Roman" w:cs="Times New Roman"/>
          <w:sz w:val="24"/>
          <w:szCs w:val="24"/>
        </w:rPr>
        <w:t>&lt;**&gt; Для юридических лиц</w:t>
      </w:r>
    </w:p>
    <w:p w:rsidR="005B5C7E" w:rsidRDefault="005B5C7E"/>
    <w:sectPr w:rsidR="005B5C7E" w:rsidSect="005C1C32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20" w:rsidRDefault="00CC5C20" w:rsidP="005C1C32">
      <w:pPr>
        <w:spacing w:after="0" w:line="240" w:lineRule="auto"/>
      </w:pPr>
      <w:r>
        <w:separator/>
      </w:r>
    </w:p>
  </w:endnote>
  <w:endnote w:type="continuationSeparator" w:id="1">
    <w:p w:rsidR="00CC5C20" w:rsidRDefault="00CC5C20" w:rsidP="005C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20" w:rsidRDefault="00CC5C20" w:rsidP="005C1C32">
      <w:pPr>
        <w:spacing w:after="0" w:line="240" w:lineRule="auto"/>
      </w:pPr>
      <w:r>
        <w:separator/>
      </w:r>
    </w:p>
  </w:footnote>
  <w:footnote w:type="continuationSeparator" w:id="1">
    <w:p w:rsidR="00CC5C20" w:rsidRDefault="00CC5C20" w:rsidP="005C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1672"/>
      <w:docPartObj>
        <w:docPartGallery w:val="Page Numbers (Top of Page)"/>
        <w:docPartUnique/>
      </w:docPartObj>
    </w:sdtPr>
    <w:sdtContent>
      <w:p w:rsidR="005C1C32" w:rsidRDefault="005C1C32">
        <w:pPr>
          <w:pStyle w:val="a3"/>
          <w:jc w:val="center"/>
        </w:pPr>
        <w:r w:rsidRPr="005C1C32">
          <w:rPr>
            <w:rFonts w:ascii="Times New Roman" w:hAnsi="Times New Roman" w:cs="Times New Roman"/>
          </w:rPr>
          <w:fldChar w:fldCharType="begin"/>
        </w:r>
        <w:r w:rsidRPr="005C1C32">
          <w:rPr>
            <w:rFonts w:ascii="Times New Roman" w:hAnsi="Times New Roman" w:cs="Times New Roman"/>
          </w:rPr>
          <w:instrText xml:space="preserve"> PAGE   \* MERGEFORMAT </w:instrText>
        </w:r>
        <w:r w:rsidRPr="005C1C3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C1C32">
          <w:rPr>
            <w:rFonts w:ascii="Times New Roman" w:hAnsi="Times New Roman" w:cs="Times New Roman"/>
          </w:rPr>
          <w:fldChar w:fldCharType="end"/>
        </w:r>
      </w:p>
    </w:sdtContent>
  </w:sdt>
  <w:p w:rsidR="005C1C32" w:rsidRDefault="005C1C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4A9A"/>
    <w:rsid w:val="002847DF"/>
    <w:rsid w:val="005B5C7E"/>
    <w:rsid w:val="005C1C32"/>
    <w:rsid w:val="00733977"/>
    <w:rsid w:val="00867AEA"/>
    <w:rsid w:val="00AA4A9A"/>
    <w:rsid w:val="00CC5C20"/>
    <w:rsid w:val="00F6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4A9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C1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C32"/>
  </w:style>
  <w:style w:type="paragraph" w:styleId="a5">
    <w:name w:val="footer"/>
    <w:basedOn w:val="a"/>
    <w:link w:val="a6"/>
    <w:uiPriority w:val="99"/>
    <w:semiHidden/>
    <w:unhideWhenUsed/>
    <w:rsid w:val="005C1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1096</Words>
  <Characters>6248</Characters>
  <Application>Microsoft Office Word</Application>
  <DocSecurity>0</DocSecurity>
  <Lines>52</Lines>
  <Paragraphs>14</Paragraphs>
  <ScaleCrop>false</ScaleCrop>
  <Company>MultiDVD Team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6</cp:revision>
  <cp:lastPrinted>2015-06-15T06:30:00Z</cp:lastPrinted>
  <dcterms:created xsi:type="dcterms:W3CDTF">2015-06-15T05:19:00Z</dcterms:created>
  <dcterms:modified xsi:type="dcterms:W3CDTF">2015-06-15T06:31:00Z</dcterms:modified>
</cp:coreProperties>
</file>